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49" w:rsidRDefault="001A3C9F">
      <w:r>
        <w:t>Warszawa……..</w:t>
      </w:r>
    </w:p>
    <w:p w:rsidR="0071682F" w:rsidRDefault="0071682F"/>
    <w:p w:rsidR="001A3C9F" w:rsidRDefault="001A3C9F"/>
    <w:p w:rsidR="001A3C9F" w:rsidRDefault="001A3C9F"/>
    <w:p w:rsidR="001A3C9F" w:rsidRDefault="001A3C9F"/>
    <w:p w:rsidR="001A3C9F" w:rsidRDefault="001A3C9F"/>
    <w:p w:rsidR="001A3C9F" w:rsidRDefault="001A3C9F"/>
    <w:p w:rsidR="001A3C9F" w:rsidRDefault="001A3C9F">
      <w:bookmarkStart w:id="0" w:name="_GoBack"/>
      <w:bookmarkEnd w:id="0"/>
    </w:p>
    <w:p w:rsidR="0071682F" w:rsidRDefault="0071682F"/>
    <w:p w:rsidR="0071682F" w:rsidRPr="001A3C9F" w:rsidRDefault="003B24E8" w:rsidP="003B24E8">
      <w:pPr>
        <w:jc w:val="center"/>
        <w:rPr>
          <w:b/>
        </w:rPr>
      </w:pPr>
      <w:r w:rsidRPr="001A3C9F">
        <w:rPr>
          <w:b/>
        </w:rPr>
        <w:t>Oświadczenie</w:t>
      </w:r>
    </w:p>
    <w:p w:rsidR="003B24E8" w:rsidRPr="003B24E8" w:rsidRDefault="003B24E8" w:rsidP="003B24E8">
      <w:pPr>
        <w:jc w:val="center"/>
        <w:rPr>
          <w:b/>
        </w:rPr>
      </w:pPr>
    </w:p>
    <w:p w:rsidR="0071682F" w:rsidRDefault="0071682F" w:rsidP="003B24E8">
      <w:pPr>
        <w:jc w:val="both"/>
      </w:pPr>
    </w:p>
    <w:p w:rsidR="003B24E8" w:rsidRDefault="0071682F" w:rsidP="003B24E8">
      <w:pPr>
        <w:jc w:val="both"/>
      </w:pPr>
      <w:r>
        <w:t xml:space="preserve">W nawiązaniu do </w:t>
      </w:r>
      <w:r w:rsidRPr="0071682F">
        <w:t>§ 17</w:t>
      </w:r>
      <w:r>
        <w:t xml:space="preserve"> pkt 1 statutu WOT </w:t>
      </w:r>
      <w:r w:rsidRPr="0071682F">
        <w:t>wyra</w:t>
      </w:r>
      <w:r>
        <w:t>żam</w:t>
      </w:r>
      <w:r w:rsidRPr="0071682F">
        <w:t xml:space="preserve"> zgodę</w:t>
      </w:r>
      <w:r>
        <w:t xml:space="preserve"> na </w:t>
      </w:r>
      <w:r w:rsidRPr="0071682F">
        <w:t xml:space="preserve">powiadamianie o Walnym Zebraniu członków </w:t>
      </w:r>
      <w:r>
        <w:t xml:space="preserve">Warszawskiej Organizacji Turystycznej </w:t>
      </w:r>
      <w:r w:rsidRPr="0071682F">
        <w:t xml:space="preserve"> za pomocą środków komunikacji elektronicznej</w:t>
      </w:r>
      <w:r w:rsidR="003B24E8">
        <w:t xml:space="preserve"> </w:t>
      </w:r>
      <w:r w:rsidRPr="0071682F">
        <w:t>w rozumieniu przepisów o świadczeniu usług drogą elektroniczną</w:t>
      </w:r>
      <w:r w:rsidR="003B24E8">
        <w:t xml:space="preserve"> i zobowiązuje się do odesłania do WOT </w:t>
      </w:r>
      <w:r w:rsidR="003B24E8" w:rsidRPr="003B24E8">
        <w:t>w ciągu 3 dni</w:t>
      </w:r>
      <w:r w:rsidR="003B24E8">
        <w:t xml:space="preserve"> </w:t>
      </w:r>
      <w:r w:rsidRPr="0071682F">
        <w:t>zwrotnej wiadomości potwierdzającej odbiór powiadomienia o Walnym Zebraniu</w:t>
      </w:r>
      <w:r w:rsidR="003B24E8">
        <w:t>.</w:t>
      </w:r>
    </w:p>
    <w:p w:rsidR="003B24E8" w:rsidRDefault="003B24E8" w:rsidP="003B24E8">
      <w:pPr>
        <w:jc w:val="both"/>
      </w:pPr>
    </w:p>
    <w:p w:rsidR="003B24E8" w:rsidRDefault="003B24E8" w:rsidP="003B24E8">
      <w:pPr>
        <w:jc w:val="both"/>
      </w:pPr>
    </w:p>
    <w:p w:rsidR="003B24E8" w:rsidRDefault="003B24E8" w:rsidP="003B24E8">
      <w:pPr>
        <w:jc w:val="both"/>
      </w:pPr>
    </w:p>
    <w:p w:rsidR="003B24E8" w:rsidRDefault="003B24E8" w:rsidP="003B24E8">
      <w:pPr>
        <w:jc w:val="both"/>
      </w:pPr>
    </w:p>
    <w:p w:rsidR="003B24E8" w:rsidRDefault="003B24E8" w:rsidP="003B24E8">
      <w:pPr>
        <w:jc w:val="both"/>
      </w:pPr>
      <w:r>
        <w:t>……………………………………………………</w:t>
      </w:r>
    </w:p>
    <w:p w:rsidR="00D67834" w:rsidRPr="00D67834" w:rsidRDefault="00D67834" w:rsidP="003B24E8">
      <w:pPr>
        <w:jc w:val="both"/>
        <w:rPr>
          <w:sz w:val="16"/>
          <w:szCs w:val="16"/>
        </w:rPr>
      </w:pPr>
      <w:r w:rsidRPr="00D67834">
        <w:rPr>
          <w:sz w:val="16"/>
          <w:szCs w:val="16"/>
        </w:rPr>
        <w:t>(</w:t>
      </w:r>
      <w:r w:rsidR="00482331">
        <w:rPr>
          <w:sz w:val="16"/>
          <w:szCs w:val="16"/>
        </w:rPr>
        <w:t xml:space="preserve">czytelne </w:t>
      </w:r>
      <w:r w:rsidRPr="00D67834">
        <w:rPr>
          <w:sz w:val="16"/>
          <w:szCs w:val="16"/>
        </w:rPr>
        <w:t>podpisy osób uprawnionych do reprezentowania Członka WOT</w:t>
      </w:r>
      <w:r w:rsidR="001A3C9F">
        <w:rPr>
          <w:sz w:val="16"/>
          <w:szCs w:val="16"/>
        </w:rPr>
        <w:t xml:space="preserve"> i pieczątka instytucji</w:t>
      </w:r>
      <w:r w:rsidRPr="00D67834">
        <w:rPr>
          <w:sz w:val="16"/>
          <w:szCs w:val="16"/>
        </w:rPr>
        <w:t>)</w:t>
      </w:r>
    </w:p>
    <w:p w:rsidR="0071682F" w:rsidRDefault="0071682F"/>
    <w:sectPr w:rsidR="0071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2F"/>
    <w:rsid w:val="00105549"/>
    <w:rsid w:val="001A3C9F"/>
    <w:rsid w:val="003B24E8"/>
    <w:rsid w:val="00482331"/>
    <w:rsid w:val="0071682F"/>
    <w:rsid w:val="00AF4B8F"/>
    <w:rsid w:val="00D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9A9D"/>
  <w15:chartTrackingRefBased/>
  <w15:docId w15:val="{17C6D93C-AAA5-498A-B14A-78C09FEA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bpaszkowska</dc:creator>
  <cp:keywords/>
  <dc:description/>
  <cp:lastModifiedBy>bpaszkowska</cp:lastModifiedBy>
  <cp:revision>2</cp:revision>
  <dcterms:created xsi:type="dcterms:W3CDTF">2018-02-15T12:35:00Z</dcterms:created>
  <dcterms:modified xsi:type="dcterms:W3CDTF">2018-02-15T15:28:00Z</dcterms:modified>
</cp:coreProperties>
</file>